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A65B4">
      <w:pPr>
        <w:snapToGrid w:val="0"/>
        <w:jc w:val="center"/>
        <w:rPr>
          <w:rFonts w:ascii="华文中宋" w:hAnsi="华文中宋" w:eastAsia="华文中宋" w:cs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方正小标宋简体"/>
          <w:bCs/>
          <w:color w:val="000000"/>
          <w:sz w:val="36"/>
          <w:szCs w:val="36"/>
        </w:rPr>
        <w:t>第十届建设工程BIM大赛</w:t>
      </w:r>
    </w:p>
    <w:p w14:paraId="69147F2F">
      <w:pPr>
        <w:snapToGrid w:val="0"/>
        <w:jc w:val="center"/>
        <w:rPr>
          <w:rFonts w:ascii="华文中宋" w:hAnsi="华文中宋" w:eastAsia="华文中宋" w:cs="方正小标宋简体"/>
          <w:bCs/>
          <w:color w:val="000000"/>
          <w:spacing w:val="-4"/>
          <w:sz w:val="36"/>
          <w:szCs w:val="36"/>
        </w:rPr>
      </w:pPr>
      <w:r>
        <w:rPr>
          <w:rFonts w:hint="eastAsia" w:ascii="华文中宋" w:hAnsi="华文中宋" w:eastAsia="华文中宋" w:cs="方正小标宋简体"/>
          <w:bCs/>
          <w:color w:val="000000"/>
          <w:spacing w:val="-4"/>
          <w:sz w:val="36"/>
          <w:szCs w:val="36"/>
        </w:rPr>
        <w:t>报名表</w:t>
      </w:r>
    </w:p>
    <w:p w14:paraId="32D68181">
      <w:pPr>
        <w:snapToGrid w:val="0"/>
        <w:ind w:left="528" w:leftChars="-270" w:hanging="1095" w:hangingChars="413"/>
        <w:jc w:val="left"/>
        <w:rPr>
          <w:rFonts w:ascii="仿宋" w:hAnsi="仿宋" w:eastAsia="仿宋"/>
          <w:b/>
          <w:color w:val="FF0000"/>
          <w:spacing w:val="-8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pacing w:val="-8"/>
          <w:sz w:val="28"/>
          <w:szCs w:val="28"/>
        </w:rPr>
        <w:t>推荐单位：</w:t>
      </w:r>
    </w:p>
    <w:tbl>
      <w:tblPr>
        <w:tblStyle w:val="2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523"/>
        <w:gridCol w:w="1102"/>
        <w:gridCol w:w="1431"/>
        <w:gridCol w:w="1842"/>
        <w:gridCol w:w="1135"/>
        <w:gridCol w:w="1196"/>
      </w:tblGrid>
      <w:tr w14:paraId="119DE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040" w:hRule="atLeast"/>
          <w:jc w:val="center"/>
        </w:trPr>
        <w:tc>
          <w:tcPr>
            <w:tcW w:w="1164" w:type="dxa"/>
            <w:vAlign w:val="center"/>
          </w:tcPr>
          <w:p w14:paraId="7761AD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参赛成果</w:t>
            </w:r>
          </w:p>
        </w:tc>
        <w:tc>
          <w:tcPr>
            <w:tcW w:w="8229" w:type="dxa"/>
            <w:gridSpan w:val="6"/>
            <w:tcBorders>
              <w:right w:val="single" w:color="auto" w:sz="14" w:space="0"/>
            </w:tcBorders>
            <w:vAlign w:val="center"/>
          </w:tcPr>
          <w:p w14:paraId="61B90023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0124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64" w:type="dxa"/>
            <w:vAlign w:val="center"/>
          </w:tcPr>
          <w:p w14:paraId="254D549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完成单位</w:t>
            </w:r>
          </w:p>
        </w:tc>
        <w:tc>
          <w:tcPr>
            <w:tcW w:w="5898" w:type="dxa"/>
            <w:gridSpan w:val="4"/>
            <w:vAlign w:val="center"/>
          </w:tcPr>
          <w:p w14:paraId="09B820A3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787F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完成单位类型（建设、设计、施工）</w:t>
            </w:r>
          </w:p>
        </w:tc>
        <w:tc>
          <w:tcPr>
            <w:tcW w:w="1196" w:type="dxa"/>
            <w:vAlign w:val="center"/>
          </w:tcPr>
          <w:p w14:paraId="36CDD85C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276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4" w:type="dxa"/>
            <w:vMerge w:val="restart"/>
            <w:vAlign w:val="center"/>
          </w:tcPr>
          <w:p w14:paraId="39024C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参赛成果应用工程</w:t>
            </w:r>
          </w:p>
        </w:tc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 w14:paraId="536EF1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25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1FA6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 w14:paraId="2FE596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建设地点</w:t>
            </w:r>
          </w:p>
        </w:tc>
        <w:tc>
          <w:tcPr>
            <w:tcW w:w="2331" w:type="dxa"/>
            <w:gridSpan w:val="2"/>
            <w:vAlign w:val="center"/>
          </w:tcPr>
          <w:p w14:paraId="6DCB2A8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986B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64" w:type="dxa"/>
            <w:vMerge w:val="continue"/>
            <w:vAlign w:val="center"/>
          </w:tcPr>
          <w:p w14:paraId="327F95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 w14:paraId="62554A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工程规模</w:t>
            </w:r>
          </w:p>
        </w:tc>
        <w:tc>
          <w:tcPr>
            <w:tcW w:w="25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F2B72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 w14:paraId="27AE7216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建安工作量</w:t>
            </w:r>
          </w:p>
          <w:p w14:paraId="3CBA1E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331" w:type="dxa"/>
            <w:gridSpan w:val="2"/>
            <w:vAlign w:val="center"/>
          </w:tcPr>
          <w:p w14:paraId="360B8E0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AFCA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64" w:type="dxa"/>
            <w:vMerge w:val="continue"/>
            <w:vAlign w:val="center"/>
          </w:tcPr>
          <w:p w14:paraId="5CD35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 w14:paraId="1D3E4E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结构形式</w:t>
            </w:r>
          </w:p>
        </w:tc>
        <w:tc>
          <w:tcPr>
            <w:tcW w:w="25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8544B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 w14:paraId="29EFFE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BIM模型精度</w:t>
            </w:r>
          </w:p>
        </w:tc>
        <w:tc>
          <w:tcPr>
            <w:tcW w:w="2331" w:type="dxa"/>
            <w:gridSpan w:val="2"/>
            <w:vAlign w:val="center"/>
          </w:tcPr>
          <w:p w14:paraId="4A87CA0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6968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4" w:type="dxa"/>
            <w:vMerge w:val="continue"/>
            <w:vAlign w:val="center"/>
          </w:tcPr>
          <w:p w14:paraId="69D407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 w14:paraId="18328F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开工时间</w:t>
            </w:r>
          </w:p>
        </w:tc>
        <w:tc>
          <w:tcPr>
            <w:tcW w:w="25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A6C7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 w14:paraId="094311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竣工时间</w:t>
            </w:r>
          </w:p>
        </w:tc>
        <w:tc>
          <w:tcPr>
            <w:tcW w:w="2331" w:type="dxa"/>
            <w:gridSpan w:val="2"/>
            <w:vAlign w:val="center"/>
          </w:tcPr>
          <w:p w14:paraId="18C9532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3BE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1164" w:type="dxa"/>
            <w:vAlign w:val="center"/>
          </w:tcPr>
          <w:p w14:paraId="12E67A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参赛成果简介</w:t>
            </w:r>
          </w:p>
        </w:tc>
        <w:tc>
          <w:tcPr>
            <w:tcW w:w="8229" w:type="dxa"/>
            <w:gridSpan w:val="6"/>
          </w:tcPr>
          <w:p w14:paraId="3585D84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D2DA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93" w:type="dxa"/>
            <w:gridSpan w:val="7"/>
            <w:tcBorders>
              <w:bottom w:val="single" w:color="auto" w:sz="4" w:space="0"/>
            </w:tcBorders>
            <w:vAlign w:val="center"/>
          </w:tcPr>
          <w:p w14:paraId="337C45BE">
            <w:pPr>
              <w:spacing w:line="320" w:lineRule="exact"/>
              <w:ind w:firstLine="120" w:firstLineChars="5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参赛成果主要完成人（限6人）</w:t>
            </w:r>
          </w:p>
        </w:tc>
      </w:tr>
      <w:tr w14:paraId="79A8C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DEEB"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5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BC02"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工作单位及职务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1CDBDF"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联系电话</w:t>
            </w:r>
          </w:p>
        </w:tc>
      </w:tr>
      <w:tr w14:paraId="23715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D5D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张三</w:t>
            </w:r>
          </w:p>
        </w:tc>
        <w:tc>
          <w:tcPr>
            <w:tcW w:w="5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C59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397739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721D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64" w:type="dxa"/>
            <w:vAlign w:val="center"/>
          </w:tcPr>
          <w:p w14:paraId="3E30C8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联系人</w:t>
            </w:r>
          </w:p>
        </w:tc>
        <w:tc>
          <w:tcPr>
            <w:tcW w:w="1523" w:type="dxa"/>
            <w:vAlign w:val="center"/>
          </w:tcPr>
          <w:p w14:paraId="7AFDF18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CD741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431" w:type="dxa"/>
            <w:vAlign w:val="center"/>
          </w:tcPr>
          <w:p w14:paraId="4C193F4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3ED12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手机号</w:t>
            </w:r>
          </w:p>
        </w:tc>
        <w:tc>
          <w:tcPr>
            <w:tcW w:w="2331" w:type="dxa"/>
            <w:gridSpan w:val="2"/>
            <w:vAlign w:val="center"/>
          </w:tcPr>
          <w:p w14:paraId="0F37F5F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D35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64" w:type="dxa"/>
            <w:vAlign w:val="center"/>
          </w:tcPr>
          <w:p w14:paraId="21284D5B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8229" w:type="dxa"/>
            <w:gridSpan w:val="6"/>
            <w:vAlign w:val="center"/>
          </w:tcPr>
          <w:p w14:paraId="303AC117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8F65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  <w:jc w:val="center"/>
        </w:trPr>
        <w:tc>
          <w:tcPr>
            <w:tcW w:w="9393" w:type="dxa"/>
            <w:gridSpan w:val="7"/>
            <w:vAlign w:val="center"/>
          </w:tcPr>
          <w:p w14:paraId="21629F51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14:paraId="601C4CE3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73D88358">
            <w:pPr>
              <w:spacing w:line="320" w:lineRule="exact"/>
              <w:ind w:firstLine="48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报名参加第十届建设工程BIM大赛，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是总负责单位，参赛及赛后涉及到的各项事宜，均由总负责单位组织协调、统一对外联系。</w:t>
            </w:r>
          </w:p>
          <w:p w14:paraId="781284D3">
            <w:pPr>
              <w:spacing w:line="320" w:lineRule="exact"/>
              <w:ind w:firstLine="48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报名的全部信息和材料真实、准确。</w:t>
            </w:r>
          </w:p>
          <w:p w14:paraId="318B627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14:paraId="05A75DC4">
            <w:pPr>
              <w:spacing w:line="32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14:paraId="0732220C">
            <w:pPr>
              <w:spacing w:line="320" w:lineRule="exact"/>
              <w:jc w:val="right"/>
              <w:rPr>
                <w:rFonts w:ascii="仿宋_GB2312" w:eastAsia="仿宋_GB2312"/>
                <w:color w:val="000000"/>
                <w:szCs w:val="21"/>
              </w:rPr>
            </w:pPr>
          </w:p>
          <w:p w14:paraId="75905507">
            <w:pPr>
              <w:spacing w:line="320" w:lineRule="exact"/>
              <w:ind w:firstLine="720" w:firstLineChars="3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完成单位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公 章 ）</w:t>
            </w:r>
          </w:p>
          <w:p w14:paraId="7ADACEA0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4CBD1D34">
            <w:pPr>
              <w:spacing w:line="320" w:lineRule="exact"/>
              <w:jc w:val="right"/>
              <w:rPr>
                <w:rFonts w:ascii="仿宋_GB2312" w:eastAsia="仿宋_GB2312"/>
                <w:color w:val="000000"/>
                <w:szCs w:val="21"/>
              </w:rPr>
            </w:pPr>
          </w:p>
          <w:p w14:paraId="10CD8862">
            <w:pPr>
              <w:spacing w:line="320" w:lineRule="exact"/>
              <w:jc w:val="right"/>
              <w:rPr>
                <w:rFonts w:ascii="仿宋_GB2312" w:eastAsia="仿宋_GB2312"/>
                <w:color w:val="000000"/>
                <w:szCs w:val="21"/>
              </w:rPr>
            </w:pPr>
          </w:p>
          <w:p w14:paraId="0477B02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年   月   日</w:t>
            </w:r>
          </w:p>
          <w:p w14:paraId="2045347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0E8BA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11093CD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FA"/>
    <w:rsid w:val="000E316B"/>
    <w:rsid w:val="0015254D"/>
    <w:rsid w:val="001B2A4C"/>
    <w:rsid w:val="001C20DC"/>
    <w:rsid w:val="001D24AF"/>
    <w:rsid w:val="001E136C"/>
    <w:rsid w:val="00217BC7"/>
    <w:rsid w:val="00220FDE"/>
    <w:rsid w:val="00246FEF"/>
    <w:rsid w:val="00253D8C"/>
    <w:rsid w:val="002D35CB"/>
    <w:rsid w:val="002D65E7"/>
    <w:rsid w:val="002E01D0"/>
    <w:rsid w:val="002F1C97"/>
    <w:rsid w:val="00301478"/>
    <w:rsid w:val="00313138"/>
    <w:rsid w:val="00317235"/>
    <w:rsid w:val="003D3B81"/>
    <w:rsid w:val="003D45E9"/>
    <w:rsid w:val="003F40A4"/>
    <w:rsid w:val="00432E30"/>
    <w:rsid w:val="00450AF9"/>
    <w:rsid w:val="0045650A"/>
    <w:rsid w:val="004A370E"/>
    <w:rsid w:val="004E2C31"/>
    <w:rsid w:val="004E47CE"/>
    <w:rsid w:val="00583E80"/>
    <w:rsid w:val="00586296"/>
    <w:rsid w:val="00590FE5"/>
    <w:rsid w:val="005F53AB"/>
    <w:rsid w:val="00636C30"/>
    <w:rsid w:val="00637E96"/>
    <w:rsid w:val="0065781D"/>
    <w:rsid w:val="006C1E3D"/>
    <w:rsid w:val="006F0380"/>
    <w:rsid w:val="006F2904"/>
    <w:rsid w:val="007664D3"/>
    <w:rsid w:val="0078437A"/>
    <w:rsid w:val="007A0458"/>
    <w:rsid w:val="007B161F"/>
    <w:rsid w:val="007B2844"/>
    <w:rsid w:val="007E4273"/>
    <w:rsid w:val="00802461"/>
    <w:rsid w:val="00877FFA"/>
    <w:rsid w:val="008846BB"/>
    <w:rsid w:val="0093671A"/>
    <w:rsid w:val="00973199"/>
    <w:rsid w:val="009757D0"/>
    <w:rsid w:val="009903F0"/>
    <w:rsid w:val="009F300D"/>
    <w:rsid w:val="00A07A8A"/>
    <w:rsid w:val="00A10486"/>
    <w:rsid w:val="00A54137"/>
    <w:rsid w:val="00A70FF4"/>
    <w:rsid w:val="00A75A19"/>
    <w:rsid w:val="00AA70AF"/>
    <w:rsid w:val="00AB22CF"/>
    <w:rsid w:val="00AB76E7"/>
    <w:rsid w:val="00B9282B"/>
    <w:rsid w:val="00C0258B"/>
    <w:rsid w:val="00C137CC"/>
    <w:rsid w:val="00C23033"/>
    <w:rsid w:val="00C82259"/>
    <w:rsid w:val="00CB16F4"/>
    <w:rsid w:val="00CE5E86"/>
    <w:rsid w:val="00D07CA9"/>
    <w:rsid w:val="00D1790A"/>
    <w:rsid w:val="00D2786C"/>
    <w:rsid w:val="00D53F50"/>
    <w:rsid w:val="00D832E6"/>
    <w:rsid w:val="00DB2146"/>
    <w:rsid w:val="00DD3A53"/>
    <w:rsid w:val="00E22971"/>
    <w:rsid w:val="00E668C9"/>
    <w:rsid w:val="00E77A9F"/>
    <w:rsid w:val="00E91222"/>
    <w:rsid w:val="00EB775A"/>
    <w:rsid w:val="00F2352C"/>
    <w:rsid w:val="00FB64D6"/>
    <w:rsid w:val="09B16EEA"/>
    <w:rsid w:val="53FFF5E8"/>
    <w:rsid w:val="637B2895"/>
    <w:rsid w:val="7D097B46"/>
    <w:rsid w:val="DF6FD25D"/>
    <w:rsid w:val="FEE39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224</Characters>
  <Lines>4</Lines>
  <Paragraphs>1</Paragraphs>
  <TotalTime>1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2021-04-14T13:01:00Z</dcterms:created>
  <dc:creator>Microsoft Office User</dc:creator>
  <cp:lastModifiedBy>。。。</cp:lastModifiedBy>
  <dcterms:modified xsi:type="dcterms:W3CDTF">2025-06-24T01:48:54Z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eyJoZGlkIjoiNzA2N2E2MmY4OTI3OWUyYzBhZjEwNjk1OTJlNjI0OWQifQ==</vt:lpwstr>
  </property>
  <property fmtid="{D5CDD505-2E9C-101B-9397-08002B2CF9AE}" pid="4" name="ICV">
    <vt:lpwstr>C136DDE95DB94D9C99D751F120656998_13</vt:lpwstr>
  </property>
</Properties>
</file>